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4B9D9" w14:textId="28C97D1F" w:rsidR="0063317D" w:rsidRDefault="009212B9" w:rsidP="00CD0CE3">
      <w:pPr>
        <w:tabs>
          <w:tab w:val="left" w:pos="1424"/>
          <w:tab w:val="center" w:pos="4572"/>
        </w:tabs>
        <w:jc w:val="center"/>
        <w:rPr>
          <w:rFonts w:asciiTheme="majorHAnsi" w:hAnsiTheme="majorHAnsi"/>
          <w:b/>
          <w:bCs/>
          <w:caps/>
          <w:sz w:val="26"/>
          <w:szCs w:val="26"/>
        </w:rPr>
      </w:pPr>
      <w:r>
        <w:rPr>
          <w:rFonts w:asciiTheme="majorHAnsi" w:hAnsiTheme="majorHAnsi"/>
          <w:b/>
          <w:bCs/>
          <w:caps/>
          <w:noProof/>
          <w:sz w:val="26"/>
          <w:szCs w:val="26"/>
        </w:rPr>
        <w:drawing>
          <wp:inline distT="0" distB="0" distL="0" distR="0" wp14:anchorId="76AFE38C" wp14:editId="006D0123">
            <wp:extent cx="5117053" cy="1078173"/>
            <wp:effectExtent l="0" t="0" r="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17053" cy="1078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F0069" w14:textId="0DA8E236" w:rsidR="00CD0CE3" w:rsidRDefault="00CD0CE3" w:rsidP="00914F70">
      <w:pPr>
        <w:tabs>
          <w:tab w:val="left" w:pos="1424"/>
          <w:tab w:val="center" w:pos="4572"/>
        </w:tabs>
        <w:jc w:val="center"/>
        <w:rPr>
          <w:rFonts w:asciiTheme="majorHAnsi" w:hAnsiTheme="majorHAnsi"/>
          <w:b/>
          <w:bCs/>
          <w:caps/>
          <w:sz w:val="26"/>
          <w:szCs w:val="26"/>
        </w:rPr>
      </w:pPr>
      <w:r w:rsidRPr="007C4C71">
        <w:rPr>
          <w:rFonts w:asciiTheme="majorHAnsi" w:hAnsiTheme="majorHAnsi"/>
          <w:b/>
          <w:bCs/>
          <w:caps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787E5E0" wp14:editId="306287B8">
                <wp:simplePos x="0" y="0"/>
                <wp:positionH relativeFrom="margin">
                  <wp:posOffset>470535</wp:posOffset>
                </wp:positionH>
                <wp:positionV relativeFrom="page">
                  <wp:posOffset>1964690</wp:posOffset>
                </wp:positionV>
                <wp:extent cx="5915660" cy="477520"/>
                <wp:effectExtent l="0" t="0" r="889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660" cy="47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F9D5C1" w14:textId="11AEF7F5" w:rsidR="007C4C71" w:rsidRPr="00CD0CE3" w:rsidRDefault="00CD0CE3" w:rsidP="00CD0CE3">
                            <w:pPr>
                              <w:pStyle w:val="Body"/>
                              <w:jc w:val="center"/>
                              <w:rPr>
                                <w:rStyle w:val="A0"/>
                                <w:rFonts w:ascii="Arial" w:hAnsi="Arial" w:cs="Arial"/>
                                <w:color w:val="00013A"/>
                                <w:sz w:val="40"/>
                                <w:szCs w:val="40"/>
                              </w:rPr>
                            </w:pPr>
                            <w:r w:rsidRPr="00CD0CE3">
                              <w:rPr>
                                <w:rStyle w:val="A0"/>
                                <w:rFonts w:ascii="Arial" w:hAnsi="Arial" w:cs="Arial"/>
                                <w:color w:val="00013A"/>
                                <w:sz w:val="40"/>
                                <w:szCs w:val="40"/>
                              </w:rPr>
                              <w:t>2022 Regional Tournaments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87E5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.05pt;margin-top:154.7pt;width:465.8pt;height:37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" stroked="f">
                <v:textbox>
                  <w:txbxContent>
                    <w:p w14:paraId="35F9D5C1" w14:textId="11AEF7F5" w:rsidR="007C4C71" w:rsidRPr="00CD0CE3" w:rsidRDefault="00CD0CE3" w:rsidP="00CD0CE3">
                      <w:pPr>
                        <w:pStyle w:val="Body"/>
                        <w:jc w:val="center"/>
                        <w:rPr>
                          <w:rStyle w:val="A0"/>
                          <w:rFonts w:ascii="Arial" w:hAnsi="Arial" w:cs="Arial"/>
                          <w:color w:val="00013A"/>
                          <w:sz w:val="40"/>
                          <w:szCs w:val="40"/>
                        </w:rPr>
                      </w:pPr>
                      <w:r w:rsidRPr="00CD0CE3">
                        <w:rPr>
                          <w:rStyle w:val="A0"/>
                          <w:rFonts w:ascii="Arial" w:hAnsi="Arial" w:cs="Arial"/>
                          <w:color w:val="00013A"/>
                          <w:sz w:val="40"/>
                          <w:szCs w:val="40"/>
                        </w:rPr>
                        <w:t>2022 Regional Tournaments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5EDEC3AB" w14:textId="77777777" w:rsidR="00CD0CE3" w:rsidRDefault="00CD0CE3" w:rsidP="00914F70">
      <w:pPr>
        <w:tabs>
          <w:tab w:val="left" w:pos="1424"/>
          <w:tab w:val="center" w:pos="4572"/>
        </w:tabs>
        <w:jc w:val="center"/>
        <w:rPr>
          <w:rFonts w:asciiTheme="majorHAnsi" w:hAnsiTheme="majorHAnsi"/>
          <w:b/>
          <w:bCs/>
          <w:caps/>
          <w:sz w:val="26"/>
          <w:szCs w:val="26"/>
        </w:rPr>
      </w:pPr>
    </w:p>
    <w:p w14:paraId="1EEB7470" w14:textId="77777777" w:rsidR="00CD0CE3" w:rsidRDefault="00CD0CE3" w:rsidP="00914F70">
      <w:pPr>
        <w:tabs>
          <w:tab w:val="left" w:pos="1424"/>
          <w:tab w:val="center" w:pos="4572"/>
        </w:tabs>
        <w:jc w:val="center"/>
        <w:rPr>
          <w:rFonts w:asciiTheme="majorHAnsi" w:hAnsiTheme="majorHAnsi"/>
          <w:b/>
          <w:bCs/>
          <w:caps/>
          <w:sz w:val="26"/>
          <w:szCs w:val="26"/>
        </w:rPr>
      </w:pPr>
    </w:p>
    <w:p w14:paraId="574BD35F" w14:textId="29F0C808" w:rsidR="00914F70" w:rsidRPr="002619D7" w:rsidRDefault="00914F70" w:rsidP="00914F70">
      <w:pPr>
        <w:tabs>
          <w:tab w:val="left" w:pos="1424"/>
          <w:tab w:val="center" w:pos="4572"/>
        </w:tabs>
        <w:jc w:val="center"/>
        <w:rPr>
          <w:rFonts w:asciiTheme="majorHAnsi" w:hAnsiTheme="majorHAnsi"/>
          <w:b/>
          <w:bCs/>
          <w:caps/>
          <w:sz w:val="26"/>
          <w:szCs w:val="26"/>
        </w:rPr>
      </w:pPr>
      <w:r>
        <w:rPr>
          <w:rFonts w:asciiTheme="majorHAnsi" w:hAnsiTheme="majorHAnsi"/>
          <w:b/>
          <w:bCs/>
          <w:caps/>
          <w:sz w:val="26"/>
          <w:szCs w:val="26"/>
        </w:rPr>
        <w:br/>
      </w:r>
    </w:p>
    <w:tbl>
      <w:tblPr>
        <w:tblStyle w:val="TableGrid"/>
        <w:tblW w:w="9360" w:type="dxa"/>
        <w:jc w:val="center"/>
        <w:tblBorders>
          <w:insideH w:val="none" w:sz="0" w:space="0" w:color="auto"/>
          <w:insideV w:val="none" w:sz="0" w:space="0" w:color="auto"/>
        </w:tblBorders>
        <w:shd w:val="clear" w:color="auto" w:fill="121F48"/>
        <w:tblLook w:val="04A0" w:firstRow="1" w:lastRow="0" w:firstColumn="1" w:lastColumn="0" w:noHBand="0" w:noVBand="1"/>
      </w:tblPr>
      <w:tblGrid>
        <w:gridCol w:w="9360"/>
      </w:tblGrid>
      <w:tr w:rsidR="00B20A03" w:rsidRPr="00F22B11" w14:paraId="62DD66B9" w14:textId="77777777" w:rsidTr="00F22B11">
        <w:trPr>
          <w:jc w:val="center"/>
        </w:trPr>
        <w:tc>
          <w:tcPr>
            <w:tcW w:w="9360" w:type="dxa"/>
            <w:shd w:val="clear" w:color="auto" w:fill="121F48"/>
          </w:tcPr>
          <w:p w14:paraId="2851BD71" w14:textId="3DB2CBEC" w:rsidR="00B20A03" w:rsidRPr="00F22B11" w:rsidRDefault="00E7081E" w:rsidP="00281FF9">
            <w:pPr>
              <w:tabs>
                <w:tab w:val="left" w:pos="1344"/>
                <w:tab w:val="left" w:pos="1424"/>
                <w:tab w:val="center" w:pos="4572"/>
              </w:tabs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281FF9">
              <w:rPr>
                <w:rFonts w:ascii="Arial" w:hAnsi="Arial" w:cs="Arial"/>
                <w:b/>
                <w:color w:val="FFFFFF" w:themeColor="background1"/>
              </w:rPr>
              <w:t>Baseball</w:t>
            </w:r>
          </w:p>
        </w:tc>
      </w:tr>
    </w:tbl>
    <w:p w14:paraId="3B763A15" w14:textId="4627369C" w:rsidR="000A74E3" w:rsidRPr="00281FF9" w:rsidRDefault="000A74E3" w:rsidP="001A18A0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1975"/>
        <w:gridCol w:w="5225"/>
        <w:gridCol w:w="2160"/>
      </w:tblGrid>
      <w:tr w:rsidR="001A18A0" w:rsidRPr="00CD0CE3" w14:paraId="2D74E406" w14:textId="77777777" w:rsidTr="00E7081E">
        <w:trPr>
          <w:jc w:val="center"/>
        </w:trPr>
        <w:tc>
          <w:tcPr>
            <w:tcW w:w="1975" w:type="dxa"/>
            <w:tcBorders>
              <w:bottom w:val="single" w:sz="4" w:space="0" w:color="auto"/>
            </w:tcBorders>
            <w:shd w:val="clear" w:color="auto" w:fill="121F48"/>
          </w:tcPr>
          <w:p w14:paraId="30E8AB2F" w14:textId="2C460124" w:rsidR="001A18A0" w:rsidRPr="00CD0CE3" w:rsidRDefault="00E7081E" w:rsidP="001A18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0CE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Little League</w:t>
            </w:r>
          </w:p>
        </w:tc>
        <w:tc>
          <w:tcPr>
            <w:tcW w:w="5225" w:type="dxa"/>
            <w:tcBorders>
              <w:top w:val="nil"/>
              <w:bottom w:val="single" w:sz="4" w:space="0" w:color="auto"/>
              <w:right w:val="nil"/>
            </w:tcBorders>
          </w:tcPr>
          <w:p w14:paraId="68FBE6D7" w14:textId="11FDA4F9" w:rsidR="001A18A0" w:rsidRPr="00CD0CE3" w:rsidRDefault="009212B9" w:rsidP="00755A91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D0CE3">
              <w:rPr>
                <w:rFonts w:ascii="Arial" w:hAnsi="Arial" w:cs="Arial"/>
                <w:b/>
                <w:i/>
                <w:sz w:val="20"/>
                <w:szCs w:val="20"/>
              </w:rPr>
              <w:t>San Bernardino, California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D3ABDC" w14:textId="492B8383" w:rsidR="009F1FDE" w:rsidRPr="00CD0CE3" w:rsidRDefault="00D47FE6" w:rsidP="00F22B11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D0CE3">
              <w:rPr>
                <w:rFonts w:ascii="Arial" w:hAnsi="Arial" w:cs="Arial"/>
                <w:b/>
                <w:sz w:val="20"/>
                <w:szCs w:val="20"/>
              </w:rPr>
              <w:t>August 6 - 12</w:t>
            </w:r>
          </w:p>
        </w:tc>
      </w:tr>
      <w:tr w:rsidR="00274978" w:rsidRPr="00CD0CE3" w14:paraId="12203B92" w14:textId="77777777" w:rsidTr="00755A91">
        <w:trPr>
          <w:jc w:val="center"/>
        </w:trPr>
        <w:tc>
          <w:tcPr>
            <w:tcW w:w="93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5C907E" w14:textId="006CA424" w:rsidR="00274978" w:rsidRPr="00CD0CE3" w:rsidRDefault="00274978" w:rsidP="00274978">
            <w:pPr>
              <w:tabs>
                <w:tab w:val="left" w:pos="5031"/>
              </w:tabs>
              <w:rPr>
                <w:rFonts w:ascii="Arial" w:hAnsi="Arial" w:cs="Arial"/>
                <w:sz w:val="20"/>
                <w:szCs w:val="20"/>
              </w:rPr>
            </w:pPr>
            <w:r w:rsidRPr="00CD0CE3">
              <w:rPr>
                <w:rFonts w:ascii="Arial" w:hAnsi="Arial" w:cs="Arial"/>
                <w:sz w:val="20"/>
                <w:szCs w:val="20"/>
              </w:rPr>
              <w:t xml:space="preserve">HOST: </w:t>
            </w:r>
            <w:r w:rsidR="009212B9" w:rsidRPr="00CD0CE3">
              <w:rPr>
                <w:rFonts w:ascii="Arial" w:hAnsi="Arial" w:cs="Arial"/>
                <w:sz w:val="20"/>
                <w:szCs w:val="20"/>
              </w:rPr>
              <w:t>Andrew Cortez</w:t>
            </w:r>
            <w:r w:rsidR="00D05226" w:rsidRPr="00CD0CE3">
              <w:rPr>
                <w:rFonts w:ascii="Arial" w:hAnsi="Arial" w:cs="Arial"/>
                <w:sz w:val="20"/>
                <w:szCs w:val="20"/>
              </w:rPr>
              <w:t xml:space="preserve"> – West Region Asst. Director</w:t>
            </w:r>
            <w:r w:rsidRPr="00CD0CE3">
              <w:rPr>
                <w:rFonts w:ascii="Arial" w:hAnsi="Arial" w:cs="Arial"/>
                <w:sz w:val="20"/>
                <w:szCs w:val="20"/>
              </w:rPr>
              <w:t>,</w:t>
            </w:r>
            <w:r w:rsidR="009212B9" w:rsidRPr="00CD0CE3">
              <w:rPr>
                <w:rFonts w:ascii="Arial" w:hAnsi="Arial" w:cs="Arial"/>
                <w:sz w:val="20"/>
                <w:szCs w:val="20"/>
              </w:rPr>
              <w:t xml:space="preserve"> 6707 Little League Dr</w:t>
            </w:r>
            <w:r w:rsidR="00D05226" w:rsidRPr="00CD0CE3">
              <w:rPr>
                <w:rFonts w:ascii="Arial" w:hAnsi="Arial" w:cs="Arial"/>
                <w:sz w:val="20"/>
                <w:szCs w:val="20"/>
              </w:rPr>
              <w:t>.</w:t>
            </w:r>
            <w:r w:rsidR="009212B9" w:rsidRPr="00CD0CE3">
              <w:rPr>
                <w:rFonts w:ascii="Arial" w:hAnsi="Arial" w:cs="Arial"/>
                <w:sz w:val="20"/>
                <w:szCs w:val="20"/>
              </w:rPr>
              <w:t xml:space="preserve"> San Bernardino, CA 92407</w:t>
            </w:r>
          </w:p>
        </w:tc>
      </w:tr>
      <w:tr w:rsidR="00B52D26" w:rsidRPr="00CD0CE3" w14:paraId="24BF2E0A" w14:textId="77777777" w:rsidTr="00755A91">
        <w:trPr>
          <w:jc w:val="center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9A0503" w14:textId="64744965" w:rsidR="00B52D26" w:rsidRPr="00CD0CE3" w:rsidRDefault="00281FF9" w:rsidP="00032D71">
            <w:pPr>
              <w:tabs>
                <w:tab w:val="left" w:pos="3051"/>
              </w:tabs>
              <w:rPr>
                <w:rFonts w:ascii="Arial" w:hAnsi="Arial" w:cs="Arial"/>
                <w:sz w:val="20"/>
                <w:szCs w:val="20"/>
              </w:rPr>
            </w:pPr>
            <w:r w:rsidRPr="00CD0CE3">
              <w:rPr>
                <w:rFonts w:ascii="Arial" w:hAnsi="Arial" w:cs="Arial"/>
                <w:sz w:val="20"/>
                <w:szCs w:val="20"/>
              </w:rPr>
              <w:t>(</w:t>
            </w:r>
            <w:r w:rsidR="009212B9" w:rsidRPr="00CD0CE3">
              <w:rPr>
                <w:rFonts w:ascii="Arial" w:hAnsi="Arial" w:cs="Arial"/>
                <w:sz w:val="20"/>
                <w:szCs w:val="20"/>
              </w:rPr>
              <w:t>909</w:t>
            </w:r>
            <w:r w:rsidRPr="00CD0CE3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9212B9" w:rsidRPr="00CD0CE3">
              <w:rPr>
                <w:rFonts w:ascii="Arial" w:hAnsi="Arial" w:cs="Arial"/>
                <w:sz w:val="20"/>
                <w:szCs w:val="20"/>
              </w:rPr>
              <w:t xml:space="preserve">887-6444 ext. 4112; </w:t>
            </w:r>
            <w:hyperlink r:id="rId8" w:history="1">
              <w:r w:rsidR="009212B9" w:rsidRPr="00CD0CE3">
                <w:rPr>
                  <w:rStyle w:val="Hyperlink"/>
                  <w:rFonts w:ascii="Arial" w:hAnsi="Arial" w:cs="Arial"/>
                  <w:sz w:val="20"/>
                  <w:szCs w:val="20"/>
                </w:rPr>
                <w:t>acortez@littleleague.org</w:t>
              </w:r>
            </w:hyperlink>
            <w:r w:rsidR="009212B9" w:rsidRPr="00CD0CE3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="003E55EB" w:rsidRPr="00CD0CE3">
              <w:rPr>
                <w:rFonts w:ascii="Arial" w:hAnsi="Arial" w:cs="Arial"/>
                <w:sz w:val="20"/>
                <w:szCs w:val="20"/>
                <w:u w:val="single"/>
              </w:rPr>
              <w:br/>
            </w:r>
            <w:r w:rsidR="003E55EB" w:rsidRPr="00CD0CE3">
              <w:rPr>
                <w:rFonts w:ascii="Arial" w:hAnsi="Arial" w:cs="Arial"/>
                <w:sz w:val="20"/>
                <w:szCs w:val="20"/>
              </w:rPr>
              <w:t>*</w:t>
            </w:r>
            <w:r w:rsidR="009212B9" w:rsidRPr="00CD0CE3">
              <w:rPr>
                <w:rFonts w:ascii="Arial" w:hAnsi="Arial" w:cs="Arial"/>
                <w:sz w:val="20"/>
                <w:szCs w:val="20"/>
              </w:rPr>
              <w:t>West</w:t>
            </w:r>
            <w:r w:rsidR="003E55EB" w:rsidRPr="00CD0CE3">
              <w:rPr>
                <w:rFonts w:ascii="Arial" w:hAnsi="Arial" w:cs="Arial"/>
                <w:sz w:val="20"/>
                <w:szCs w:val="20"/>
              </w:rPr>
              <w:t xml:space="preserve"> Region Tournament</w:t>
            </w:r>
            <w:r w:rsidR="006211CE" w:rsidRPr="00CD0CE3">
              <w:rPr>
                <w:rFonts w:ascii="Arial" w:hAnsi="Arial" w:cs="Arial"/>
                <w:sz w:val="20"/>
                <w:szCs w:val="20"/>
              </w:rPr>
              <w:t xml:space="preserve"> participants arrive on August</w:t>
            </w:r>
            <w:r w:rsidR="00D47FE6" w:rsidRPr="00CD0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13BD">
              <w:rPr>
                <w:rFonts w:ascii="Arial" w:hAnsi="Arial" w:cs="Arial"/>
                <w:sz w:val="20"/>
                <w:szCs w:val="20"/>
              </w:rPr>
              <w:t>4</w:t>
            </w:r>
            <w:r w:rsidR="006211CE" w:rsidRPr="00CD0CE3">
              <w:rPr>
                <w:rFonts w:ascii="Arial" w:hAnsi="Arial" w:cs="Arial"/>
                <w:sz w:val="20"/>
                <w:szCs w:val="20"/>
              </w:rPr>
              <w:t>, 20</w:t>
            </w:r>
            <w:r w:rsidR="009A54BF" w:rsidRPr="00CD0CE3">
              <w:rPr>
                <w:rFonts w:ascii="Arial" w:hAnsi="Arial" w:cs="Arial"/>
                <w:sz w:val="20"/>
                <w:szCs w:val="20"/>
              </w:rPr>
              <w:t>2</w:t>
            </w:r>
            <w:r w:rsidR="00D47FE6" w:rsidRPr="00CD0CE3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5F7E0D" w:rsidRPr="00CD0CE3" w14:paraId="5CE22B21" w14:textId="77777777" w:rsidTr="00755A91">
        <w:trPr>
          <w:jc w:val="center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C0F775" w14:textId="77777777" w:rsidR="005F7E0D" w:rsidRPr="00CD0CE3" w:rsidRDefault="005F7E0D" w:rsidP="00AC086F">
            <w:pPr>
              <w:tabs>
                <w:tab w:val="left" w:pos="305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7E0D" w:rsidRPr="00CD0CE3" w14:paraId="6E0FFC1F" w14:textId="77777777" w:rsidTr="00E7081E">
        <w:trPr>
          <w:jc w:val="center"/>
        </w:trPr>
        <w:tc>
          <w:tcPr>
            <w:tcW w:w="1975" w:type="dxa"/>
            <w:tcBorders>
              <w:bottom w:val="single" w:sz="4" w:space="0" w:color="auto"/>
            </w:tcBorders>
            <w:shd w:val="clear" w:color="auto" w:fill="121F48"/>
          </w:tcPr>
          <w:p w14:paraId="3263CFC2" w14:textId="54FAE317" w:rsidR="005F7E0D" w:rsidRPr="00CD0CE3" w:rsidRDefault="00E7081E" w:rsidP="00DB22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0CE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Intermediate 50/70</w:t>
            </w:r>
          </w:p>
        </w:tc>
        <w:tc>
          <w:tcPr>
            <w:tcW w:w="5225" w:type="dxa"/>
            <w:tcBorders>
              <w:top w:val="nil"/>
              <w:bottom w:val="single" w:sz="4" w:space="0" w:color="auto"/>
              <w:right w:val="nil"/>
            </w:tcBorders>
          </w:tcPr>
          <w:p w14:paraId="3A261A12" w14:textId="08FC40BA" w:rsidR="005F7E0D" w:rsidRPr="00CD0CE3" w:rsidRDefault="0063317D" w:rsidP="00F059A7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D0CE3">
              <w:rPr>
                <w:rFonts w:ascii="Arial" w:hAnsi="Arial" w:cs="Arial"/>
                <w:b/>
                <w:i/>
                <w:sz w:val="20"/>
                <w:szCs w:val="20"/>
              </w:rPr>
              <w:t>Nogales</w:t>
            </w:r>
            <w:r w:rsidR="007D678C" w:rsidRPr="00CD0CE3">
              <w:rPr>
                <w:rFonts w:ascii="Arial" w:hAnsi="Arial" w:cs="Arial"/>
                <w:b/>
                <w:i/>
                <w:sz w:val="20"/>
                <w:szCs w:val="20"/>
              </w:rPr>
              <w:t>, Arizona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C30126" w14:textId="3FAA1275" w:rsidR="005F7E0D" w:rsidRPr="00CD0CE3" w:rsidRDefault="00023C1B" w:rsidP="0027497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0CE3">
              <w:rPr>
                <w:rFonts w:ascii="Arial" w:hAnsi="Arial" w:cs="Arial"/>
                <w:b/>
                <w:sz w:val="20"/>
                <w:szCs w:val="20"/>
              </w:rPr>
              <w:t xml:space="preserve">              </w:t>
            </w:r>
            <w:r w:rsidR="007D678C" w:rsidRPr="00CD0CE3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130F38">
              <w:rPr>
                <w:rFonts w:ascii="Arial" w:hAnsi="Arial" w:cs="Arial"/>
                <w:b/>
                <w:sz w:val="20"/>
                <w:szCs w:val="20"/>
              </w:rPr>
              <w:t xml:space="preserve"> July 20-28</w:t>
            </w:r>
          </w:p>
        </w:tc>
      </w:tr>
      <w:tr w:rsidR="005F7E0D" w:rsidRPr="00CD0CE3" w14:paraId="4AB29326" w14:textId="77777777" w:rsidTr="00DB22C9">
        <w:trPr>
          <w:jc w:val="center"/>
        </w:trPr>
        <w:tc>
          <w:tcPr>
            <w:tcW w:w="93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4831FC" w14:textId="122220EC" w:rsidR="005F7E0D" w:rsidRPr="00CD0CE3" w:rsidRDefault="00D05226" w:rsidP="00236F24">
            <w:pPr>
              <w:tabs>
                <w:tab w:val="left" w:pos="5031"/>
              </w:tabs>
              <w:rPr>
                <w:rFonts w:ascii="Arial" w:hAnsi="Arial" w:cs="Arial"/>
                <w:sz w:val="20"/>
                <w:szCs w:val="20"/>
              </w:rPr>
            </w:pPr>
            <w:r w:rsidRPr="00CD0CE3">
              <w:rPr>
                <w:rFonts w:ascii="Arial" w:hAnsi="Arial" w:cs="Arial"/>
                <w:sz w:val="20"/>
                <w:szCs w:val="20"/>
              </w:rPr>
              <w:t>HOST: Robin Murray – Arizona District 8</w:t>
            </w:r>
          </w:p>
        </w:tc>
      </w:tr>
      <w:tr w:rsidR="005F7E0D" w:rsidRPr="00CD0CE3" w14:paraId="58F60FFF" w14:textId="77777777" w:rsidTr="00D05226">
        <w:trPr>
          <w:trHeight w:val="315"/>
          <w:jc w:val="center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C3E35C" w14:textId="56E21EB0" w:rsidR="005F7E0D" w:rsidRPr="00CD0CE3" w:rsidRDefault="00D05226" w:rsidP="008228D3">
            <w:pPr>
              <w:tabs>
                <w:tab w:val="left" w:pos="3051"/>
              </w:tabs>
              <w:rPr>
                <w:rFonts w:ascii="Arial" w:hAnsi="Arial" w:cs="Arial"/>
                <w:sz w:val="20"/>
                <w:szCs w:val="20"/>
              </w:rPr>
            </w:pPr>
            <w:r w:rsidRPr="00CD0CE3">
              <w:rPr>
                <w:rFonts w:ascii="Arial" w:hAnsi="Arial" w:cs="Arial"/>
                <w:sz w:val="20"/>
                <w:szCs w:val="20"/>
              </w:rPr>
              <w:t xml:space="preserve">(520) 234-7160; </w:t>
            </w:r>
            <w:hyperlink r:id="rId9" w:history="1">
              <w:r w:rsidRPr="00CD0CE3">
                <w:rPr>
                  <w:rStyle w:val="Hyperlink"/>
                  <w:rFonts w:ascii="Arial" w:hAnsi="Arial" w:cs="Arial"/>
                  <w:sz w:val="20"/>
                  <w:szCs w:val="20"/>
                </w:rPr>
                <w:t>rmurray23@cox.net</w:t>
              </w:r>
            </w:hyperlink>
            <w:r w:rsidRPr="00CD0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306B6" w:rsidRPr="00CD0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36F24" w:rsidRPr="00CD0CE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5BAAF329" w14:textId="77777777" w:rsidR="00B20A03" w:rsidRPr="00CD0CE3" w:rsidRDefault="00B20A03" w:rsidP="00755A9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1975"/>
        <w:gridCol w:w="5225"/>
        <w:gridCol w:w="2160"/>
      </w:tblGrid>
      <w:tr w:rsidR="00907C4A" w:rsidRPr="00CD0CE3" w14:paraId="271E8693" w14:textId="77777777" w:rsidTr="00E7081E">
        <w:trPr>
          <w:jc w:val="center"/>
        </w:trPr>
        <w:tc>
          <w:tcPr>
            <w:tcW w:w="1975" w:type="dxa"/>
            <w:tcBorders>
              <w:bottom w:val="single" w:sz="4" w:space="0" w:color="auto"/>
            </w:tcBorders>
            <w:shd w:val="clear" w:color="auto" w:fill="121F48"/>
          </w:tcPr>
          <w:p w14:paraId="0791881D" w14:textId="2D2B4C32" w:rsidR="00907C4A" w:rsidRPr="00CD0CE3" w:rsidRDefault="00E7081E" w:rsidP="00D54BC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0CE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Junior League</w:t>
            </w:r>
          </w:p>
        </w:tc>
        <w:tc>
          <w:tcPr>
            <w:tcW w:w="5225" w:type="dxa"/>
            <w:tcBorders>
              <w:top w:val="nil"/>
              <w:bottom w:val="single" w:sz="4" w:space="0" w:color="auto"/>
              <w:right w:val="nil"/>
            </w:tcBorders>
          </w:tcPr>
          <w:p w14:paraId="751F7C1A" w14:textId="535F023F" w:rsidR="00907C4A" w:rsidRPr="00CD0CE3" w:rsidRDefault="00D05226" w:rsidP="00755A91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D0CE3">
              <w:rPr>
                <w:rFonts w:ascii="Arial" w:hAnsi="Arial" w:cs="Arial"/>
                <w:b/>
                <w:i/>
                <w:sz w:val="20"/>
                <w:szCs w:val="20"/>
              </w:rPr>
              <w:t>Bend, Oregon</w:t>
            </w:r>
            <w:r w:rsidR="00130F38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E8DACB" w14:textId="0AE699DC" w:rsidR="00907C4A" w:rsidRPr="00CD0CE3" w:rsidRDefault="00F268A7" w:rsidP="0027497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August 3-11</w:t>
            </w:r>
          </w:p>
        </w:tc>
      </w:tr>
      <w:tr w:rsidR="00B573D6" w:rsidRPr="00CD0CE3" w14:paraId="58F6E9C7" w14:textId="77777777" w:rsidTr="00755A91">
        <w:trPr>
          <w:jc w:val="center"/>
        </w:trPr>
        <w:tc>
          <w:tcPr>
            <w:tcW w:w="93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1D6D4C" w14:textId="7D022CD3" w:rsidR="00B573D6" w:rsidRPr="00CD0CE3" w:rsidRDefault="00E66449" w:rsidP="00755A91">
            <w:pPr>
              <w:tabs>
                <w:tab w:val="left" w:pos="5031"/>
              </w:tabs>
              <w:rPr>
                <w:rFonts w:ascii="Arial" w:hAnsi="Arial" w:cs="Arial"/>
                <w:sz w:val="20"/>
                <w:szCs w:val="20"/>
              </w:rPr>
            </w:pPr>
            <w:r w:rsidRPr="00CD0CE3">
              <w:rPr>
                <w:rFonts w:ascii="Arial" w:hAnsi="Arial" w:cs="Arial"/>
                <w:sz w:val="20"/>
                <w:szCs w:val="20"/>
              </w:rPr>
              <w:t xml:space="preserve">HOST: </w:t>
            </w:r>
            <w:r w:rsidR="00D05226" w:rsidRPr="00CD0CE3">
              <w:rPr>
                <w:rFonts w:ascii="Arial" w:hAnsi="Arial" w:cs="Arial"/>
                <w:sz w:val="20"/>
                <w:szCs w:val="20"/>
              </w:rPr>
              <w:t>Elizabeth Hisatake – Oregon District 5</w:t>
            </w:r>
          </w:p>
        </w:tc>
      </w:tr>
      <w:tr w:rsidR="00B573D6" w:rsidRPr="00CD0CE3" w14:paraId="4DB98BF5" w14:textId="77777777" w:rsidTr="00755A91">
        <w:trPr>
          <w:jc w:val="center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736A16" w14:textId="356E9BD7" w:rsidR="00B573D6" w:rsidRPr="00CD0CE3" w:rsidRDefault="00D05226" w:rsidP="00755A91">
            <w:pPr>
              <w:tabs>
                <w:tab w:val="left" w:pos="2482"/>
              </w:tabs>
              <w:rPr>
                <w:rFonts w:ascii="Arial" w:hAnsi="Arial" w:cs="Arial"/>
                <w:sz w:val="20"/>
                <w:szCs w:val="20"/>
              </w:rPr>
            </w:pPr>
            <w:r w:rsidRPr="00CD0CE3">
              <w:rPr>
                <w:rFonts w:ascii="Arial" w:hAnsi="Arial" w:cs="Arial"/>
                <w:sz w:val="20"/>
                <w:szCs w:val="20"/>
              </w:rPr>
              <w:t xml:space="preserve">(541) 598-5351; </w:t>
            </w:r>
            <w:hyperlink r:id="rId10" w:history="1">
              <w:r w:rsidRPr="00CD0CE3">
                <w:rPr>
                  <w:rStyle w:val="Hyperlink"/>
                  <w:rFonts w:ascii="Arial" w:hAnsi="Arial" w:cs="Arial"/>
                  <w:sz w:val="20"/>
                  <w:szCs w:val="20"/>
                </w:rPr>
                <w:t>ord5da@live.com</w:t>
              </w:r>
            </w:hyperlink>
            <w:r w:rsidRPr="00CD0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9661F" w:rsidRPr="00CD0CE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774AB1BD" w14:textId="77777777" w:rsidR="00755A91" w:rsidRPr="00CD0CE3" w:rsidRDefault="00755A91" w:rsidP="00755A9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1975"/>
        <w:gridCol w:w="5225"/>
        <w:gridCol w:w="2160"/>
      </w:tblGrid>
      <w:tr w:rsidR="00755A91" w:rsidRPr="00CD0CE3" w14:paraId="1CA98814" w14:textId="77777777" w:rsidTr="00E7081E">
        <w:trPr>
          <w:jc w:val="center"/>
        </w:trPr>
        <w:tc>
          <w:tcPr>
            <w:tcW w:w="1975" w:type="dxa"/>
            <w:tcBorders>
              <w:bottom w:val="single" w:sz="4" w:space="0" w:color="auto"/>
            </w:tcBorders>
            <w:shd w:val="clear" w:color="auto" w:fill="121F48"/>
          </w:tcPr>
          <w:p w14:paraId="101AB4CA" w14:textId="17CCA559" w:rsidR="00755A91" w:rsidRPr="00CD0CE3" w:rsidRDefault="00E7081E" w:rsidP="00755A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0CE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Senior League</w:t>
            </w:r>
          </w:p>
        </w:tc>
        <w:tc>
          <w:tcPr>
            <w:tcW w:w="5225" w:type="dxa"/>
            <w:tcBorders>
              <w:top w:val="nil"/>
              <w:bottom w:val="single" w:sz="4" w:space="0" w:color="auto"/>
              <w:right w:val="nil"/>
            </w:tcBorders>
          </w:tcPr>
          <w:p w14:paraId="6B965F54" w14:textId="127711A6" w:rsidR="00755A91" w:rsidRPr="00CD0CE3" w:rsidRDefault="00D05226" w:rsidP="00755A91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D0CE3">
              <w:rPr>
                <w:rFonts w:ascii="Arial" w:hAnsi="Arial" w:cs="Arial"/>
                <w:b/>
                <w:i/>
                <w:sz w:val="20"/>
                <w:szCs w:val="20"/>
              </w:rPr>
              <w:t>Oakland, California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D41154" w14:textId="797A1F72" w:rsidR="00755A91" w:rsidRPr="00CD0CE3" w:rsidRDefault="00F268A7" w:rsidP="0027497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July 20-27</w:t>
            </w:r>
          </w:p>
        </w:tc>
      </w:tr>
      <w:tr w:rsidR="00B52D26" w:rsidRPr="00CD0CE3" w14:paraId="67F4E660" w14:textId="77777777" w:rsidTr="00755A91">
        <w:trPr>
          <w:jc w:val="center"/>
        </w:trPr>
        <w:tc>
          <w:tcPr>
            <w:tcW w:w="93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D62276" w14:textId="1886B600" w:rsidR="00B52D26" w:rsidRPr="00CD0CE3" w:rsidRDefault="00E66449" w:rsidP="00032D71">
            <w:pPr>
              <w:tabs>
                <w:tab w:val="left" w:pos="5031"/>
              </w:tabs>
              <w:rPr>
                <w:rFonts w:ascii="Arial" w:hAnsi="Arial" w:cs="Arial"/>
                <w:sz w:val="20"/>
                <w:szCs w:val="20"/>
              </w:rPr>
            </w:pPr>
            <w:r w:rsidRPr="00CD0CE3">
              <w:rPr>
                <w:rFonts w:ascii="Arial" w:hAnsi="Arial" w:cs="Arial"/>
                <w:sz w:val="20"/>
                <w:szCs w:val="20"/>
              </w:rPr>
              <w:t xml:space="preserve">HOST: </w:t>
            </w:r>
            <w:r w:rsidR="00D05226" w:rsidRPr="00CD0CE3">
              <w:rPr>
                <w:rFonts w:ascii="Arial" w:hAnsi="Arial" w:cs="Arial"/>
                <w:sz w:val="20"/>
                <w:szCs w:val="20"/>
              </w:rPr>
              <w:t>Ted Boet – California District 4</w:t>
            </w:r>
          </w:p>
        </w:tc>
      </w:tr>
      <w:tr w:rsidR="00B52D26" w:rsidRPr="00CD0CE3" w14:paraId="09FF72A2" w14:textId="77777777" w:rsidTr="00755A91">
        <w:trPr>
          <w:jc w:val="center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36E517" w14:textId="011B90FC" w:rsidR="00B52D26" w:rsidRPr="00CD0CE3" w:rsidRDefault="00281FF9" w:rsidP="00072AD1">
            <w:pPr>
              <w:tabs>
                <w:tab w:val="left" w:pos="2482"/>
              </w:tabs>
              <w:rPr>
                <w:rFonts w:ascii="Arial" w:hAnsi="Arial" w:cs="Arial"/>
                <w:sz w:val="20"/>
                <w:szCs w:val="20"/>
              </w:rPr>
            </w:pPr>
            <w:r w:rsidRPr="00CD0CE3">
              <w:rPr>
                <w:rFonts w:ascii="Arial" w:hAnsi="Arial" w:cs="Arial"/>
                <w:sz w:val="20"/>
                <w:szCs w:val="20"/>
              </w:rPr>
              <w:t>(</w:t>
            </w:r>
            <w:r w:rsidR="00D05226" w:rsidRPr="00CD0CE3">
              <w:rPr>
                <w:rFonts w:ascii="Arial" w:hAnsi="Arial" w:cs="Arial"/>
                <w:sz w:val="20"/>
                <w:szCs w:val="20"/>
              </w:rPr>
              <w:t xml:space="preserve">925) 367-3216; </w:t>
            </w:r>
            <w:hyperlink r:id="rId11" w:history="1">
              <w:r w:rsidR="00D05226" w:rsidRPr="00CD0CE3">
                <w:rPr>
                  <w:rStyle w:val="Hyperlink"/>
                  <w:rFonts w:ascii="Arial" w:hAnsi="Arial" w:cs="Arial"/>
                  <w:sz w:val="20"/>
                  <w:szCs w:val="20"/>
                </w:rPr>
                <w:t>llcad4da@gmail.com</w:t>
              </w:r>
            </w:hyperlink>
            <w:r w:rsidR="00D05226" w:rsidRPr="00CD0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9661F" w:rsidRPr="00CD0CE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27DD6B13" w14:textId="4333DC94" w:rsidR="00755A91" w:rsidRPr="00CD0CE3" w:rsidRDefault="00755A91" w:rsidP="00755A9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360" w:type="dxa"/>
        <w:jc w:val="center"/>
        <w:tblBorders>
          <w:insideH w:val="none" w:sz="0" w:space="0" w:color="auto"/>
          <w:insideV w:val="none" w:sz="0" w:space="0" w:color="auto"/>
        </w:tblBorders>
        <w:shd w:val="clear" w:color="auto" w:fill="E0E0E0"/>
        <w:tblLook w:val="04A0" w:firstRow="1" w:lastRow="0" w:firstColumn="1" w:lastColumn="0" w:noHBand="0" w:noVBand="1"/>
      </w:tblPr>
      <w:tblGrid>
        <w:gridCol w:w="9360"/>
      </w:tblGrid>
      <w:tr w:rsidR="006528D7" w:rsidRPr="00CD0CE3" w14:paraId="1167A5AA" w14:textId="77777777" w:rsidTr="00F22B11">
        <w:trPr>
          <w:jc w:val="center"/>
        </w:trPr>
        <w:tc>
          <w:tcPr>
            <w:tcW w:w="9360" w:type="dxa"/>
            <w:shd w:val="clear" w:color="auto" w:fill="C32033"/>
          </w:tcPr>
          <w:p w14:paraId="49746586" w14:textId="7A8CB334" w:rsidR="006528D7" w:rsidRPr="00CD0CE3" w:rsidRDefault="00E7081E" w:rsidP="00281FF9">
            <w:pPr>
              <w:tabs>
                <w:tab w:val="left" w:pos="1344"/>
                <w:tab w:val="left" w:pos="1424"/>
                <w:tab w:val="center" w:pos="4572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0CE3">
              <w:rPr>
                <w:rFonts w:ascii="Arial" w:hAnsi="Arial" w:cs="Arial"/>
                <w:b/>
                <w:color w:val="FFFFFF" w:themeColor="background1"/>
              </w:rPr>
              <w:t>Softball</w:t>
            </w:r>
          </w:p>
        </w:tc>
      </w:tr>
    </w:tbl>
    <w:p w14:paraId="105F43E5" w14:textId="015BE31D" w:rsidR="000A74E3" w:rsidRPr="00CD0CE3" w:rsidRDefault="000A74E3" w:rsidP="00755A9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1975"/>
        <w:gridCol w:w="5225"/>
        <w:gridCol w:w="2160"/>
      </w:tblGrid>
      <w:tr w:rsidR="00755A91" w:rsidRPr="00CD0CE3" w14:paraId="2CF2C3D9" w14:textId="77777777" w:rsidTr="00E7081E">
        <w:trPr>
          <w:jc w:val="center"/>
        </w:trPr>
        <w:tc>
          <w:tcPr>
            <w:tcW w:w="1975" w:type="dxa"/>
            <w:tcBorders>
              <w:bottom w:val="single" w:sz="4" w:space="0" w:color="auto"/>
            </w:tcBorders>
            <w:shd w:val="clear" w:color="auto" w:fill="C32033"/>
          </w:tcPr>
          <w:p w14:paraId="7858CB92" w14:textId="65B51E64" w:rsidR="00755A91" w:rsidRPr="00CD0CE3" w:rsidRDefault="00E7081E" w:rsidP="00755A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0CE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Little League</w:t>
            </w:r>
          </w:p>
        </w:tc>
        <w:tc>
          <w:tcPr>
            <w:tcW w:w="5225" w:type="dxa"/>
            <w:tcBorders>
              <w:top w:val="nil"/>
              <w:bottom w:val="single" w:sz="4" w:space="0" w:color="auto"/>
              <w:right w:val="nil"/>
            </w:tcBorders>
          </w:tcPr>
          <w:p w14:paraId="0186A976" w14:textId="72A6CFAE" w:rsidR="00755A91" w:rsidRPr="00CD0CE3" w:rsidRDefault="00D05226" w:rsidP="00DA165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D0CE3">
              <w:rPr>
                <w:rFonts w:ascii="Arial" w:hAnsi="Arial" w:cs="Arial"/>
                <w:b/>
                <w:i/>
                <w:sz w:val="20"/>
                <w:szCs w:val="20"/>
              </w:rPr>
              <w:t>San Bernardino, California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1FCC71" w14:textId="5D96942C" w:rsidR="00755A91" w:rsidRPr="00CD0CE3" w:rsidRDefault="00D47FE6" w:rsidP="00D47FE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0CE3">
              <w:rPr>
                <w:rFonts w:ascii="Arial" w:hAnsi="Arial" w:cs="Arial"/>
                <w:b/>
                <w:sz w:val="20"/>
                <w:szCs w:val="20"/>
              </w:rPr>
              <w:t xml:space="preserve">               July 23 - 2</w:t>
            </w:r>
            <w:r w:rsidR="00D05226" w:rsidRPr="00CD0CE3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</w:tr>
      <w:tr w:rsidR="00274978" w:rsidRPr="00CD0CE3" w14:paraId="380F6A42" w14:textId="77777777" w:rsidTr="00755A91">
        <w:trPr>
          <w:jc w:val="center"/>
        </w:trPr>
        <w:tc>
          <w:tcPr>
            <w:tcW w:w="93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503508" w14:textId="698B17A6" w:rsidR="00274978" w:rsidRPr="00CD0CE3" w:rsidRDefault="00274978" w:rsidP="00274978">
            <w:pPr>
              <w:tabs>
                <w:tab w:val="left" w:pos="5031"/>
              </w:tabs>
              <w:rPr>
                <w:rFonts w:ascii="Arial" w:hAnsi="Arial" w:cs="Arial"/>
                <w:sz w:val="20"/>
                <w:szCs w:val="20"/>
              </w:rPr>
            </w:pPr>
            <w:r w:rsidRPr="00CD0CE3">
              <w:rPr>
                <w:rFonts w:ascii="Arial" w:hAnsi="Arial" w:cs="Arial"/>
                <w:sz w:val="20"/>
                <w:szCs w:val="20"/>
              </w:rPr>
              <w:t>HOST: A</w:t>
            </w:r>
            <w:r w:rsidR="00D05226" w:rsidRPr="00CD0CE3">
              <w:rPr>
                <w:rFonts w:ascii="Arial" w:hAnsi="Arial" w:cs="Arial"/>
                <w:sz w:val="20"/>
                <w:szCs w:val="20"/>
              </w:rPr>
              <w:t>ndrew Cortez</w:t>
            </w:r>
            <w:r w:rsidR="0063317D" w:rsidRPr="00CD0CE3">
              <w:rPr>
                <w:rFonts w:ascii="Arial" w:hAnsi="Arial" w:cs="Arial"/>
                <w:sz w:val="20"/>
                <w:szCs w:val="20"/>
              </w:rPr>
              <w:t xml:space="preserve"> – West Region Asst. Director, 6707 Little League Dr. San Bernardino, CA 92407</w:t>
            </w:r>
          </w:p>
        </w:tc>
      </w:tr>
      <w:tr w:rsidR="00DA1656" w:rsidRPr="00CD0CE3" w14:paraId="4A696E2C" w14:textId="77777777" w:rsidTr="00755A91">
        <w:trPr>
          <w:jc w:val="center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6C28E3" w14:textId="50B458BA" w:rsidR="00DA1656" w:rsidRPr="00CD0CE3" w:rsidRDefault="00274978" w:rsidP="000A74E3">
            <w:pPr>
              <w:tabs>
                <w:tab w:val="left" w:pos="2482"/>
              </w:tabs>
              <w:rPr>
                <w:rFonts w:ascii="Arial" w:hAnsi="Arial" w:cs="Arial"/>
                <w:sz w:val="20"/>
                <w:szCs w:val="20"/>
              </w:rPr>
            </w:pPr>
            <w:r w:rsidRPr="00CD0CE3">
              <w:rPr>
                <w:rFonts w:ascii="Arial" w:hAnsi="Arial" w:cs="Arial"/>
                <w:sz w:val="20"/>
                <w:szCs w:val="20"/>
              </w:rPr>
              <w:t>(</w:t>
            </w:r>
            <w:r w:rsidR="00D05226" w:rsidRPr="00CD0CE3">
              <w:rPr>
                <w:rFonts w:ascii="Arial" w:hAnsi="Arial" w:cs="Arial"/>
                <w:sz w:val="20"/>
                <w:szCs w:val="20"/>
              </w:rPr>
              <w:t xml:space="preserve">909) 887-6444 ext. 4112; </w:t>
            </w:r>
            <w:hyperlink r:id="rId12" w:history="1">
              <w:r w:rsidR="00D05226" w:rsidRPr="00CD0CE3">
                <w:rPr>
                  <w:rStyle w:val="Hyperlink"/>
                  <w:rFonts w:ascii="Arial" w:hAnsi="Arial" w:cs="Arial"/>
                  <w:sz w:val="20"/>
                  <w:szCs w:val="20"/>
                </w:rPr>
                <w:t>acortez@littleleague.org</w:t>
              </w:r>
            </w:hyperlink>
            <w:r w:rsidR="00D05226" w:rsidRPr="00CD0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E55EB" w:rsidRPr="00CD0CE3">
              <w:rPr>
                <w:rFonts w:ascii="Arial" w:hAnsi="Arial" w:cs="Arial"/>
                <w:sz w:val="20"/>
                <w:szCs w:val="20"/>
              </w:rPr>
              <w:br/>
              <w:t>*</w:t>
            </w:r>
            <w:r w:rsidR="00D05226" w:rsidRPr="00CD0CE3">
              <w:rPr>
                <w:rFonts w:ascii="Arial" w:hAnsi="Arial" w:cs="Arial"/>
                <w:sz w:val="20"/>
                <w:szCs w:val="20"/>
              </w:rPr>
              <w:t>West</w:t>
            </w:r>
            <w:r w:rsidR="003E55EB" w:rsidRPr="00CD0CE3">
              <w:rPr>
                <w:rFonts w:ascii="Arial" w:hAnsi="Arial" w:cs="Arial"/>
                <w:sz w:val="20"/>
                <w:szCs w:val="20"/>
              </w:rPr>
              <w:t xml:space="preserve"> Region Tournament par</w:t>
            </w:r>
            <w:r w:rsidR="00D05226" w:rsidRPr="00CD0CE3">
              <w:rPr>
                <w:rFonts w:ascii="Arial" w:hAnsi="Arial" w:cs="Arial"/>
                <w:sz w:val="20"/>
                <w:szCs w:val="20"/>
              </w:rPr>
              <w:t>ticipants will arrive on July 2</w:t>
            </w:r>
            <w:r w:rsidR="00DA13BD">
              <w:rPr>
                <w:rFonts w:ascii="Arial" w:hAnsi="Arial" w:cs="Arial"/>
                <w:sz w:val="20"/>
                <w:szCs w:val="20"/>
              </w:rPr>
              <w:t>1</w:t>
            </w:r>
            <w:r w:rsidR="00D05226" w:rsidRPr="00CD0CE3">
              <w:rPr>
                <w:rFonts w:ascii="Arial" w:hAnsi="Arial" w:cs="Arial"/>
                <w:sz w:val="20"/>
                <w:szCs w:val="20"/>
              </w:rPr>
              <w:t>, 2022</w:t>
            </w:r>
          </w:p>
        </w:tc>
      </w:tr>
    </w:tbl>
    <w:p w14:paraId="219BFD80" w14:textId="77777777" w:rsidR="00755A91" w:rsidRPr="00CD0CE3" w:rsidRDefault="00755A91" w:rsidP="00755A9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1975"/>
        <w:gridCol w:w="5225"/>
        <w:gridCol w:w="2160"/>
      </w:tblGrid>
      <w:tr w:rsidR="00755A91" w:rsidRPr="00CD0CE3" w14:paraId="31066465" w14:textId="77777777" w:rsidTr="00E7081E">
        <w:trPr>
          <w:jc w:val="center"/>
        </w:trPr>
        <w:tc>
          <w:tcPr>
            <w:tcW w:w="1975" w:type="dxa"/>
            <w:tcBorders>
              <w:bottom w:val="single" w:sz="4" w:space="0" w:color="auto"/>
            </w:tcBorders>
            <w:shd w:val="clear" w:color="auto" w:fill="C32033"/>
          </w:tcPr>
          <w:p w14:paraId="2830E4A3" w14:textId="0B7981D9" w:rsidR="00755A91" w:rsidRPr="00CD0CE3" w:rsidRDefault="00E7081E" w:rsidP="00755A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0CE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Junior League</w:t>
            </w:r>
          </w:p>
        </w:tc>
        <w:tc>
          <w:tcPr>
            <w:tcW w:w="5225" w:type="dxa"/>
            <w:tcBorders>
              <w:top w:val="nil"/>
              <w:bottom w:val="single" w:sz="4" w:space="0" w:color="auto"/>
              <w:right w:val="nil"/>
            </w:tcBorders>
          </w:tcPr>
          <w:p w14:paraId="76C01069" w14:textId="1D913BA6" w:rsidR="00755A91" w:rsidRPr="00CD0CE3" w:rsidRDefault="0063317D" w:rsidP="00DA1656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D0CE3">
              <w:rPr>
                <w:rFonts w:ascii="Arial" w:hAnsi="Arial" w:cs="Arial"/>
                <w:b/>
                <w:i/>
                <w:sz w:val="20"/>
                <w:szCs w:val="20"/>
              </w:rPr>
              <w:t>Tucson, Arizona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428C1F" w14:textId="4A97E6F2" w:rsidR="00755A91" w:rsidRPr="00CD0CE3" w:rsidRDefault="00F268A7" w:rsidP="00F268A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July 22-28</w:t>
            </w:r>
          </w:p>
        </w:tc>
      </w:tr>
      <w:tr w:rsidR="00907C4A" w:rsidRPr="00CD0CE3" w14:paraId="699590BA" w14:textId="77777777" w:rsidTr="00755A91">
        <w:trPr>
          <w:jc w:val="center"/>
        </w:trPr>
        <w:tc>
          <w:tcPr>
            <w:tcW w:w="93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463614" w14:textId="51CAF18E" w:rsidR="00907C4A" w:rsidRPr="00CD0CE3" w:rsidRDefault="00E66449" w:rsidP="005D5F2C">
            <w:pPr>
              <w:tabs>
                <w:tab w:val="left" w:pos="5031"/>
              </w:tabs>
              <w:rPr>
                <w:rFonts w:ascii="Arial" w:hAnsi="Arial" w:cs="Arial"/>
                <w:sz w:val="20"/>
                <w:szCs w:val="20"/>
              </w:rPr>
            </w:pPr>
            <w:r w:rsidRPr="00CD0CE3">
              <w:rPr>
                <w:rFonts w:ascii="Arial" w:hAnsi="Arial" w:cs="Arial"/>
                <w:sz w:val="20"/>
                <w:szCs w:val="20"/>
              </w:rPr>
              <w:t xml:space="preserve">HOST: </w:t>
            </w:r>
            <w:r w:rsidR="0063317D" w:rsidRPr="00CD0CE3">
              <w:rPr>
                <w:rFonts w:ascii="Arial" w:hAnsi="Arial" w:cs="Arial"/>
                <w:sz w:val="20"/>
                <w:szCs w:val="20"/>
              </w:rPr>
              <w:t>Carl Thompson – Arizona District 5</w:t>
            </w:r>
          </w:p>
        </w:tc>
      </w:tr>
      <w:tr w:rsidR="00907C4A" w:rsidRPr="00CD0CE3" w14:paraId="4B5476AE" w14:textId="77777777" w:rsidTr="00755A91">
        <w:trPr>
          <w:jc w:val="center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DE2C41" w14:textId="672FFB00" w:rsidR="00907C4A" w:rsidRPr="00CD0CE3" w:rsidRDefault="00E7081E" w:rsidP="00236F24">
            <w:pPr>
              <w:tabs>
                <w:tab w:val="left" w:pos="2482"/>
              </w:tabs>
              <w:rPr>
                <w:rFonts w:ascii="Arial" w:hAnsi="Arial" w:cs="Arial"/>
                <w:sz w:val="20"/>
                <w:szCs w:val="20"/>
              </w:rPr>
            </w:pPr>
            <w:r w:rsidRPr="00CD0CE3">
              <w:rPr>
                <w:rFonts w:ascii="Arial" w:hAnsi="Arial" w:cs="Arial"/>
                <w:sz w:val="20"/>
                <w:szCs w:val="20"/>
              </w:rPr>
              <w:t>(</w:t>
            </w:r>
            <w:r w:rsidR="0063317D" w:rsidRPr="00CD0CE3">
              <w:rPr>
                <w:rFonts w:ascii="Arial" w:hAnsi="Arial" w:cs="Arial"/>
                <w:sz w:val="20"/>
                <w:szCs w:val="20"/>
              </w:rPr>
              <w:t xml:space="preserve">520) 360-2221; </w:t>
            </w:r>
            <w:hyperlink r:id="rId13" w:history="1">
              <w:r w:rsidR="0063317D" w:rsidRPr="00CD0CE3">
                <w:rPr>
                  <w:rStyle w:val="Hyperlink"/>
                  <w:rFonts w:ascii="Arial" w:hAnsi="Arial" w:cs="Arial"/>
                  <w:sz w:val="20"/>
                  <w:szCs w:val="20"/>
                </w:rPr>
                <w:t>azd5da@cox.net</w:t>
              </w:r>
            </w:hyperlink>
            <w:r w:rsidR="0063317D" w:rsidRPr="00CD0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61D3" w:rsidRPr="00CD0CE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49B4626E" w14:textId="77777777" w:rsidR="00755A91" w:rsidRPr="00CD0CE3" w:rsidRDefault="00755A91" w:rsidP="00755A9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360" w:type="dxa"/>
        <w:jc w:val="center"/>
        <w:tblLook w:val="04A0" w:firstRow="1" w:lastRow="0" w:firstColumn="1" w:lastColumn="0" w:noHBand="0" w:noVBand="1"/>
      </w:tblPr>
      <w:tblGrid>
        <w:gridCol w:w="1975"/>
        <w:gridCol w:w="5225"/>
        <w:gridCol w:w="2160"/>
      </w:tblGrid>
      <w:tr w:rsidR="00755A91" w:rsidRPr="00CD0CE3" w14:paraId="4DD7C39E" w14:textId="77777777" w:rsidTr="00E7081E">
        <w:trPr>
          <w:jc w:val="center"/>
        </w:trPr>
        <w:tc>
          <w:tcPr>
            <w:tcW w:w="1975" w:type="dxa"/>
            <w:tcBorders>
              <w:bottom w:val="single" w:sz="4" w:space="0" w:color="auto"/>
            </w:tcBorders>
            <w:shd w:val="clear" w:color="auto" w:fill="C32033"/>
          </w:tcPr>
          <w:p w14:paraId="4A0620F0" w14:textId="2570D545" w:rsidR="00755A91" w:rsidRPr="00CD0CE3" w:rsidRDefault="00E7081E" w:rsidP="00755A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0CE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Senior League</w:t>
            </w:r>
          </w:p>
        </w:tc>
        <w:tc>
          <w:tcPr>
            <w:tcW w:w="5225" w:type="dxa"/>
            <w:tcBorders>
              <w:top w:val="nil"/>
              <w:bottom w:val="single" w:sz="4" w:space="0" w:color="auto"/>
              <w:right w:val="nil"/>
            </w:tcBorders>
          </w:tcPr>
          <w:p w14:paraId="682A6F01" w14:textId="5453A264" w:rsidR="00755A91" w:rsidRPr="00CD0CE3" w:rsidRDefault="0063317D" w:rsidP="00755A91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D0CE3">
              <w:rPr>
                <w:rFonts w:ascii="Arial" w:hAnsi="Arial" w:cs="Arial"/>
                <w:b/>
                <w:i/>
                <w:sz w:val="20"/>
                <w:szCs w:val="20"/>
              </w:rPr>
              <w:t>Missoula, Montana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F165B6" w14:textId="7A977109" w:rsidR="00755A91" w:rsidRPr="00CD0CE3" w:rsidRDefault="00F268A7" w:rsidP="00F268A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July 21-26</w:t>
            </w:r>
          </w:p>
        </w:tc>
      </w:tr>
      <w:tr w:rsidR="00993415" w:rsidRPr="00CD0CE3" w14:paraId="4C61DDB3" w14:textId="77777777" w:rsidTr="00755A91">
        <w:trPr>
          <w:jc w:val="center"/>
        </w:trPr>
        <w:tc>
          <w:tcPr>
            <w:tcW w:w="93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786FB2" w14:textId="4840571C" w:rsidR="00993415" w:rsidRPr="00CD0CE3" w:rsidRDefault="00E66449" w:rsidP="00826D1F">
            <w:pPr>
              <w:tabs>
                <w:tab w:val="left" w:pos="5031"/>
              </w:tabs>
              <w:rPr>
                <w:rFonts w:ascii="Arial" w:hAnsi="Arial" w:cs="Arial"/>
                <w:sz w:val="20"/>
                <w:szCs w:val="20"/>
              </w:rPr>
            </w:pPr>
            <w:r w:rsidRPr="00CD0CE3">
              <w:rPr>
                <w:rFonts w:ascii="Arial" w:hAnsi="Arial" w:cs="Arial"/>
                <w:sz w:val="20"/>
                <w:szCs w:val="20"/>
              </w:rPr>
              <w:t xml:space="preserve">HOST: </w:t>
            </w:r>
            <w:r w:rsidR="0063317D" w:rsidRPr="00CD0CE3">
              <w:rPr>
                <w:rFonts w:ascii="Arial" w:hAnsi="Arial" w:cs="Arial"/>
                <w:sz w:val="20"/>
                <w:szCs w:val="20"/>
              </w:rPr>
              <w:t>Keith Miller – Montana District 2</w:t>
            </w:r>
          </w:p>
        </w:tc>
      </w:tr>
      <w:tr w:rsidR="00993415" w:rsidRPr="00CD0CE3" w14:paraId="77E2BA08" w14:textId="77777777" w:rsidTr="00755A91">
        <w:trPr>
          <w:jc w:val="center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82F44B" w14:textId="05D88120" w:rsidR="00993415" w:rsidRPr="00CD0CE3" w:rsidRDefault="00E7081E" w:rsidP="00826D1F">
            <w:pPr>
              <w:tabs>
                <w:tab w:val="left" w:pos="2482"/>
              </w:tabs>
              <w:rPr>
                <w:rFonts w:ascii="Arial" w:hAnsi="Arial" w:cs="Arial"/>
                <w:sz w:val="20"/>
                <w:szCs w:val="20"/>
              </w:rPr>
            </w:pPr>
            <w:r w:rsidRPr="00CD0CE3">
              <w:rPr>
                <w:rFonts w:ascii="Arial" w:hAnsi="Arial" w:cs="Arial"/>
                <w:sz w:val="20"/>
                <w:szCs w:val="20"/>
              </w:rPr>
              <w:t>(</w:t>
            </w:r>
            <w:r w:rsidR="0063317D" w:rsidRPr="00CD0CE3">
              <w:rPr>
                <w:rFonts w:ascii="Arial" w:hAnsi="Arial" w:cs="Arial"/>
                <w:sz w:val="20"/>
                <w:szCs w:val="20"/>
              </w:rPr>
              <w:t xml:space="preserve">406) 498-2640; </w:t>
            </w:r>
            <w:hyperlink r:id="rId14" w:history="1">
              <w:r w:rsidR="0063317D" w:rsidRPr="00CD0CE3">
                <w:rPr>
                  <w:rStyle w:val="Hyperlink"/>
                  <w:rFonts w:ascii="Arial" w:hAnsi="Arial" w:cs="Arial"/>
                  <w:sz w:val="20"/>
                  <w:szCs w:val="20"/>
                </w:rPr>
                <w:t>millerkj@bsd1.org</w:t>
              </w:r>
            </w:hyperlink>
            <w:r w:rsidR="0063317D" w:rsidRPr="00CD0CE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2AECA109" w14:textId="177B292E" w:rsidR="00755A91" w:rsidRPr="00B20A03" w:rsidRDefault="00755A91" w:rsidP="002619D7">
      <w:pPr>
        <w:rPr>
          <w:rFonts w:asciiTheme="majorHAnsi" w:hAnsiTheme="majorHAnsi"/>
          <w:sz w:val="20"/>
          <w:szCs w:val="20"/>
        </w:rPr>
      </w:pPr>
    </w:p>
    <w:sectPr w:rsidR="00755A91" w:rsidRPr="00B20A03" w:rsidSect="00914F70">
      <w:headerReference w:type="default" r:id="rId15"/>
      <w:footerReference w:type="default" r:id="rId16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112D8" w14:textId="77777777" w:rsidR="00276C18" w:rsidRDefault="00276C18" w:rsidP="001A18A0">
      <w:r>
        <w:separator/>
      </w:r>
    </w:p>
  </w:endnote>
  <w:endnote w:type="continuationSeparator" w:id="0">
    <w:p w14:paraId="50FA788B" w14:textId="77777777" w:rsidR="00276C18" w:rsidRDefault="00276C18" w:rsidP="001A1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roxima Nova">
    <w:altName w:val="Tahoma"/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Futura">
    <w:altName w:val="Century Gothic"/>
    <w:charset w:val="00"/>
    <w:family w:val="swiss"/>
    <w:pitch w:val="variable"/>
    <w:sig w:usb0="A0000AEF" w:usb1="5000214A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AB631" w14:textId="3F55F54E" w:rsidR="00907C4A" w:rsidRPr="001A18A0" w:rsidRDefault="00907C4A" w:rsidP="001A18A0">
    <w:pPr>
      <w:pStyle w:val="Footer"/>
      <w:tabs>
        <w:tab w:val="clear" w:pos="8640"/>
        <w:tab w:val="right" w:pos="9360"/>
      </w:tabs>
      <w:rPr>
        <w:rFonts w:ascii="Century Gothic" w:hAnsi="Century Gothic"/>
        <w:smallCap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20C4D" w14:textId="77777777" w:rsidR="00276C18" w:rsidRDefault="00276C18" w:rsidP="001A18A0">
      <w:r>
        <w:separator/>
      </w:r>
    </w:p>
  </w:footnote>
  <w:footnote w:type="continuationSeparator" w:id="0">
    <w:p w14:paraId="6561A272" w14:textId="77777777" w:rsidR="00276C18" w:rsidRDefault="00276C18" w:rsidP="001A18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68C9F" w14:textId="012228A6" w:rsidR="00907C4A" w:rsidRPr="00B20A03" w:rsidRDefault="00907C4A" w:rsidP="007646C1">
    <w:pPr>
      <w:pStyle w:val="Header"/>
      <w:tabs>
        <w:tab w:val="left" w:pos="1547"/>
      </w:tabs>
      <w:rPr>
        <w:rFonts w:ascii="Century Gothic" w:hAnsi="Century Gothic"/>
        <w:b/>
        <w:bCs/>
        <w:smallCaps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defaultTabStop w:val="720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8A0"/>
    <w:rsid w:val="00022CD9"/>
    <w:rsid w:val="00023C1B"/>
    <w:rsid w:val="00032D71"/>
    <w:rsid w:val="00072AD1"/>
    <w:rsid w:val="000A1BAA"/>
    <w:rsid w:val="000A41B6"/>
    <w:rsid w:val="000A74E3"/>
    <w:rsid w:val="000C7281"/>
    <w:rsid w:val="00124BD2"/>
    <w:rsid w:val="00126AB2"/>
    <w:rsid w:val="00130F38"/>
    <w:rsid w:val="00135ACD"/>
    <w:rsid w:val="00153553"/>
    <w:rsid w:val="001619E1"/>
    <w:rsid w:val="001A18A0"/>
    <w:rsid w:val="001A398F"/>
    <w:rsid w:val="001A75DE"/>
    <w:rsid w:val="001C1328"/>
    <w:rsid w:val="00201C8B"/>
    <w:rsid w:val="0020497B"/>
    <w:rsid w:val="00207BC8"/>
    <w:rsid w:val="002206B1"/>
    <w:rsid w:val="00220ED0"/>
    <w:rsid w:val="00236F24"/>
    <w:rsid w:val="00244376"/>
    <w:rsid w:val="002563C9"/>
    <w:rsid w:val="002619D7"/>
    <w:rsid w:val="00274978"/>
    <w:rsid w:val="00276C18"/>
    <w:rsid w:val="00281FF9"/>
    <w:rsid w:val="002B5A2B"/>
    <w:rsid w:val="003131FE"/>
    <w:rsid w:val="003269A5"/>
    <w:rsid w:val="003301BF"/>
    <w:rsid w:val="00331C6E"/>
    <w:rsid w:val="00335C0B"/>
    <w:rsid w:val="00360B22"/>
    <w:rsid w:val="0037101F"/>
    <w:rsid w:val="003E55EB"/>
    <w:rsid w:val="003F2E10"/>
    <w:rsid w:val="00404149"/>
    <w:rsid w:val="00405EB7"/>
    <w:rsid w:val="00430B19"/>
    <w:rsid w:val="004A7F31"/>
    <w:rsid w:val="004C3FC8"/>
    <w:rsid w:val="004E4ECC"/>
    <w:rsid w:val="00530B4B"/>
    <w:rsid w:val="005701B7"/>
    <w:rsid w:val="0059661F"/>
    <w:rsid w:val="005C7C26"/>
    <w:rsid w:val="005D5F2C"/>
    <w:rsid w:val="005F30B3"/>
    <w:rsid w:val="005F3867"/>
    <w:rsid w:val="005F71A4"/>
    <w:rsid w:val="005F7E0D"/>
    <w:rsid w:val="006035EF"/>
    <w:rsid w:val="00614B14"/>
    <w:rsid w:val="00615953"/>
    <w:rsid w:val="006211CE"/>
    <w:rsid w:val="0063317D"/>
    <w:rsid w:val="006528D7"/>
    <w:rsid w:val="00684EF3"/>
    <w:rsid w:val="006958D8"/>
    <w:rsid w:val="006A72D6"/>
    <w:rsid w:val="007261D3"/>
    <w:rsid w:val="0073129D"/>
    <w:rsid w:val="007404E2"/>
    <w:rsid w:val="00755A91"/>
    <w:rsid w:val="007609E4"/>
    <w:rsid w:val="007646C1"/>
    <w:rsid w:val="007953F6"/>
    <w:rsid w:val="007C13A0"/>
    <w:rsid w:val="007C4C71"/>
    <w:rsid w:val="007D2C8A"/>
    <w:rsid w:val="007D678C"/>
    <w:rsid w:val="007E6767"/>
    <w:rsid w:val="008228D3"/>
    <w:rsid w:val="00826D1F"/>
    <w:rsid w:val="00835197"/>
    <w:rsid w:val="00865443"/>
    <w:rsid w:val="00875798"/>
    <w:rsid w:val="00887D64"/>
    <w:rsid w:val="008A06D5"/>
    <w:rsid w:val="00907C4A"/>
    <w:rsid w:val="00913D58"/>
    <w:rsid w:val="00914F70"/>
    <w:rsid w:val="009212B9"/>
    <w:rsid w:val="009509F0"/>
    <w:rsid w:val="00966EB6"/>
    <w:rsid w:val="00993415"/>
    <w:rsid w:val="00993E42"/>
    <w:rsid w:val="009A54BF"/>
    <w:rsid w:val="009C35D8"/>
    <w:rsid w:val="009F1FDE"/>
    <w:rsid w:val="00A02A86"/>
    <w:rsid w:val="00A213CA"/>
    <w:rsid w:val="00A24D4E"/>
    <w:rsid w:val="00A42C80"/>
    <w:rsid w:val="00A90228"/>
    <w:rsid w:val="00AC086F"/>
    <w:rsid w:val="00AC46E4"/>
    <w:rsid w:val="00AD63C3"/>
    <w:rsid w:val="00AF4FE5"/>
    <w:rsid w:val="00B13DDB"/>
    <w:rsid w:val="00B20A03"/>
    <w:rsid w:val="00B32957"/>
    <w:rsid w:val="00B3501F"/>
    <w:rsid w:val="00B52D26"/>
    <w:rsid w:val="00B573D6"/>
    <w:rsid w:val="00B866ED"/>
    <w:rsid w:val="00BA2F41"/>
    <w:rsid w:val="00BB2181"/>
    <w:rsid w:val="00BC1C86"/>
    <w:rsid w:val="00BE4314"/>
    <w:rsid w:val="00C30140"/>
    <w:rsid w:val="00C43826"/>
    <w:rsid w:val="00C51377"/>
    <w:rsid w:val="00C93519"/>
    <w:rsid w:val="00CD0CE3"/>
    <w:rsid w:val="00D05226"/>
    <w:rsid w:val="00D22FFE"/>
    <w:rsid w:val="00D47FE6"/>
    <w:rsid w:val="00D54BCA"/>
    <w:rsid w:val="00D83DF7"/>
    <w:rsid w:val="00DA13BD"/>
    <w:rsid w:val="00DA1656"/>
    <w:rsid w:val="00DF005A"/>
    <w:rsid w:val="00E17F2D"/>
    <w:rsid w:val="00E66449"/>
    <w:rsid w:val="00E7081E"/>
    <w:rsid w:val="00E922FD"/>
    <w:rsid w:val="00E927A2"/>
    <w:rsid w:val="00ED0AD4"/>
    <w:rsid w:val="00ED2CB8"/>
    <w:rsid w:val="00EE080B"/>
    <w:rsid w:val="00EE4821"/>
    <w:rsid w:val="00F059A7"/>
    <w:rsid w:val="00F22B11"/>
    <w:rsid w:val="00F268A7"/>
    <w:rsid w:val="00F306B6"/>
    <w:rsid w:val="00FB277F"/>
    <w:rsid w:val="00FE7543"/>
    <w:rsid w:val="00FE7D0B"/>
    <w:rsid w:val="00FF156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0C0B00"/>
  <w15:docId w15:val="{46EB4439-ACD8-4E8D-A749-8ABAAFC6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18A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18A0"/>
  </w:style>
  <w:style w:type="paragraph" w:styleId="Footer">
    <w:name w:val="footer"/>
    <w:basedOn w:val="Normal"/>
    <w:link w:val="FooterChar"/>
    <w:uiPriority w:val="99"/>
    <w:unhideWhenUsed/>
    <w:rsid w:val="001A18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18A0"/>
  </w:style>
  <w:style w:type="table" w:styleId="TableGrid">
    <w:name w:val="Table Grid"/>
    <w:basedOn w:val="TableNormal"/>
    <w:uiPriority w:val="59"/>
    <w:rsid w:val="001A1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3F2E10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7646C1"/>
  </w:style>
  <w:style w:type="paragraph" w:styleId="BalloonText">
    <w:name w:val="Balloon Text"/>
    <w:basedOn w:val="Normal"/>
    <w:link w:val="BalloonTextChar"/>
    <w:uiPriority w:val="99"/>
    <w:semiHidden/>
    <w:unhideWhenUsed/>
    <w:rsid w:val="00405E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EB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A54BF"/>
    <w:rPr>
      <w:color w:val="605E5C"/>
      <w:shd w:val="clear" w:color="auto" w:fill="E1DFDD"/>
    </w:rPr>
  </w:style>
  <w:style w:type="character" w:customStyle="1" w:styleId="A0">
    <w:name w:val="A0"/>
    <w:uiPriority w:val="99"/>
    <w:rsid w:val="00CD0CE3"/>
    <w:rPr>
      <w:rFonts w:ascii="Proxima Nova" w:hAnsi="Proxima Nova" w:cs="Proxima Nova"/>
      <w:b/>
      <w:bCs/>
      <w:color w:val="211D1E"/>
      <w:sz w:val="18"/>
      <w:szCs w:val="18"/>
    </w:rPr>
  </w:style>
  <w:style w:type="paragraph" w:customStyle="1" w:styleId="Body">
    <w:name w:val="Body"/>
    <w:basedOn w:val="Normal"/>
    <w:uiPriority w:val="99"/>
    <w:rsid w:val="00CD0CE3"/>
    <w:pPr>
      <w:suppressAutoHyphens/>
      <w:autoSpaceDE w:val="0"/>
      <w:autoSpaceDN w:val="0"/>
      <w:adjustRightInd w:val="0"/>
      <w:spacing w:line="260" w:lineRule="atLeast"/>
      <w:textAlignment w:val="center"/>
    </w:pPr>
    <w:rPr>
      <w:rFonts w:ascii="Futura" w:eastAsiaTheme="minorHAnsi" w:hAnsi="Futura" w:cs="Futura"/>
      <w:color w:val="00003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ortez@littleleague.org" TargetMode="External"/><Relationship Id="rId13" Type="http://schemas.openxmlformats.org/officeDocument/2006/relationships/hyperlink" Target="mailto:azd5da@cox.ne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acortez@littleleague.or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llcad4da@gmail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ord5da@liv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murray23@cox.net" TargetMode="External"/><Relationship Id="rId14" Type="http://schemas.openxmlformats.org/officeDocument/2006/relationships/hyperlink" Target="mailto:millerkj@bsd1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.XSL" StyleName="MLA"/>
</file>

<file path=customXml/itemProps1.xml><?xml version="1.0" encoding="utf-8"?>
<ds:datastoreItem xmlns:ds="http://schemas.openxmlformats.org/officeDocument/2006/customXml" ds:itemID="{73FD9704-CC06-488B-9958-586EA03CA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</vt:lpstr>
    </vt:vector>
  </TitlesOfParts>
  <Company>Pennylvania State University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Tyler Jankoski</dc:creator>
  <cp:lastModifiedBy>Jake Gallaway</cp:lastModifiedBy>
  <cp:revision>3</cp:revision>
  <cp:lastPrinted>2022-02-10T20:10:00Z</cp:lastPrinted>
  <dcterms:created xsi:type="dcterms:W3CDTF">2022-02-10T20:07:00Z</dcterms:created>
  <dcterms:modified xsi:type="dcterms:W3CDTF">2022-02-11T17:33:00Z</dcterms:modified>
</cp:coreProperties>
</file>